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4" w:rsidRPr="00762416" w:rsidRDefault="00A84F44" w:rsidP="00A84F4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5 </w:t>
      </w:r>
      <w:r w:rsidRPr="00762416">
        <w:rPr>
          <w:rFonts w:ascii="Arial Narrow" w:hAnsi="Arial Narrow"/>
          <w:b/>
        </w:rPr>
        <w:t>do SIWZ</w:t>
      </w:r>
    </w:p>
    <w:p w:rsidR="00A84F44" w:rsidRPr="00F50114" w:rsidRDefault="00A84F44" w:rsidP="00A84F44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A84F44" w:rsidRPr="00F50114" w:rsidRDefault="00A84F44" w:rsidP="00A84F44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A84F44" w:rsidRPr="00221D22" w:rsidRDefault="00A84F44" w:rsidP="00A84F44">
      <w:pPr>
        <w:spacing w:after="0" w:line="240" w:lineRule="auto"/>
        <w:ind w:left="-425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bCs/>
        </w:rPr>
        <w:t xml:space="preserve">                     </w:t>
      </w:r>
      <w:r w:rsidR="00236889">
        <w:rPr>
          <w:rFonts w:ascii="Arial Narrow" w:hAnsi="Arial Narrow"/>
          <w:b/>
        </w:rPr>
        <w:t>GK . 271.</w:t>
      </w:r>
      <w:r w:rsidR="00FF7CDE">
        <w:rPr>
          <w:rFonts w:ascii="Arial Narrow" w:hAnsi="Arial Narrow"/>
          <w:b/>
        </w:rPr>
        <w:t>1</w:t>
      </w:r>
      <w:r w:rsidR="00236889">
        <w:rPr>
          <w:rFonts w:ascii="Arial Narrow" w:hAnsi="Arial Narrow"/>
          <w:b/>
        </w:rPr>
        <w:t>. 201</w:t>
      </w:r>
      <w:r w:rsidR="00FF7CDE">
        <w:rPr>
          <w:rFonts w:ascii="Arial Narrow" w:hAnsi="Arial Narrow"/>
          <w:b/>
        </w:rPr>
        <w:t>8</w:t>
      </w:r>
      <w:r>
        <w:rPr>
          <w:rFonts w:ascii="Arial Narrow" w:hAnsi="Arial Narrow" w:cs="Arial"/>
          <w:b/>
          <w:bCs/>
        </w:rPr>
        <w:t xml:space="preserve">                                                                                           </w:t>
      </w:r>
      <w:r w:rsidRPr="00221D22">
        <w:rPr>
          <w:rFonts w:ascii="Arial Narrow" w:hAnsi="Arial Narrow" w:cs="Arial"/>
          <w:b/>
          <w:smallCaps/>
        </w:rPr>
        <w:t xml:space="preserve">wykaz robót budowlanych </w:t>
      </w:r>
    </w:p>
    <w:p w:rsidR="00A84F44" w:rsidRPr="00762416" w:rsidRDefault="00A84F44" w:rsidP="00A84F44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A84F44" w:rsidRDefault="00A84F44" w:rsidP="00A84F44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okresie.</w:t>
      </w:r>
    </w:p>
    <w:p w:rsidR="00A84F44" w:rsidRPr="00762416" w:rsidRDefault="00A84F44" w:rsidP="00A84F44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/>
      </w:tblPr>
      <w:tblGrid>
        <w:gridCol w:w="648"/>
        <w:gridCol w:w="3161"/>
        <w:gridCol w:w="1484"/>
        <w:gridCol w:w="2868"/>
        <w:gridCol w:w="3092"/>
        <w:gridCol w:w="2965"/>
      </w:tblGrid>
      <w:tr w:rsidR="00A84F44" w:rsidRPr="00923A39" w:rsidTr="008730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rodzaju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ew. 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(nazwa, adres, ew. nr telefonu)</w:t>
            </w:r>
          </w:p>
        </w:tc>
      </w:tr>
      <w:tr w:rsidR="00A84F44" w:rsidRPr="00923A39" w:rsidTr="008730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A84F44" w:rsidRPr="00923A39" w:rsidTr="008730FB">
        <w:trPr>
          <w:trHeight w:hRule="exact" w:val="1373"/>
          <w:jc w:val="center"/>
        </w:trPr>
        <w:tc>
          <w:tcPr>
            <w:tcW w:w="648" w:type="dxa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A84F44" w:rsidRPr="00F87634" w:rsidRDefault="00A84F44" w:rsidP="008730F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vAlign w:val="center"/>
          </w:tcPr>
          <w:p w:rsidR="00A84F44" w:rsidRPr="00F87634" w:rsidRDefault="00A84F44" w:rsidP="008730F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</w:tr>
      <w:tr w:rsidR="00A84F44" w:rsidRPr="00923A39" w:rsidTr="008730FB">
        <w:trPr>
          <w:trHeight w:hRule="exact" w:val="1827"/>
          <w:jc w:val="center"/>
        </w:trPr>
        <w:tc>
          <w:tcPr>
            <w:tcW w:w="648" w:type="dxa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A84F44" w:rsidRPr="00511D0A" w:rsidRDefault="00A84F44" w:rsidP="008730FB">
            <w:pPr>
              <w:spacing w:after="200" w:line="276" w:lineRule="auto"/>
              <w:ind w:left="72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84" w:type="dxa"/>
            <w:vAlign w:val="center"/>
          </w:tcPr>
          <w:p w:rsidR="00A84F44" w:rsidRPr="00923A39" w:rsidRDefault="00A84F44" w:rsidP="00DD20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</w:tr>
    </w:tbl>
    <w:bookmarkEnd w:id="0"/>
    <w:p w:rsidR="00A84F44" w:rsidRDefault="00A84F44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  <w:r>
        <w:rPr>
          <w:rFonts w:ascii="Arial Narrow" w:hAnsi="Arial Narrow"/>
        </w:rPr>
        <w:t xml:space="preserve"> </w:t>
      </w:r>
    </w:p>
    <w:p w:rsidR="00A84F44" w:rsidRDefault="00A84F44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</w:rPr>
        <w:tab/>
      </w:r>
      <w:r w:rsidRPr="00F52446">
        <w:rPr>
          <w:rFonts w:ascii="Arial Narrow" w:hAnsi="Arial Narrow"/>
          <w:sz w:val="18"/>
          <w:szCs w:val="18"/>
        </w:rPr>
        <w:t xml:space="preserve">Dla wszystkich wyżej wymienionych najważniejszych robót należy dołączyć do oferty </w:t>
      </w:r>
      <w:r w:rsidRPr="00F52446">
        <w:rPr>
          <w:rFonts w:ascii="Arial Narrow" w:hAnsi="Arial Narrow" w:cs="Arial"/>
          <w:b/>
          <w:sz w:val="18"/>
          <w:szCs w:val="18"/>
        </w:rPr>
        <w:t>dowody</w:t>
      </w:r>
      <w:r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F52446">
        <w:rPr>
          <w:rFonts w:ascii="Arial Narrow" w:hAnsi="Arial Narrow" w:cs="Arial"/>
          <w:sz w:val="18"/>
          <w:szCs w:val="18"/>
        </w:rPr>
        <w:t xml:space="preserve"> określające, że zostały one wykonane w sposób należyty oraz wskazujące, że zostały one wykonane zgodnie z zasadami sztuki budowlanej i prawidłowo ukończone.</w:t>
      </w:r>
      <w:r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 gmina ) była  podmiotem na rzecz którego Wykonawca wcześniej wykonywał roboty budowlane wskazane w niniejszym wykazie.</w:t>
      </w:r>
    </w:p>
    <w:p w:rsidR="00A84F44" w:rsidRPr="00F52446" w:rsidRDefault="00A84F44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</w:p>
    <w:p w:rsidR="00A84F44" w:rsidRPr="00F50114" w:rsidRDefault="00A84F44" w:rsidP="00A84F44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......................20</w:t>
      </w:r>
      <w:r w:rsidR="00FF7CDE">
        <w:rPr>
          <w:rFonts w:ascii="Arial Narrow" w:hAnsi="Arial Narrow" w:cs="Tahoma"/>
        </w:rPr>
        <w:t>18</w:t>
      </w:r>
      <w:r>
        <w:rPr>
          <w:rFonts w:ascii="Arial Narrow" w:hAnsi="Arial Narrow" w:cs="Tahoma"/>
        </w:rPr>
        <w:t xml:space="preserve"> r</w:t>
      </w:r>
      <w:r w:rsidR="00236889">
        <w:rPr>
          <w:rFonts w:ascii="Arial Narrow" w:hAnsi="Arial Narrow" w:cs="Tahoma"/>
        </w:rPr>
        <w:t>.</w:t>
      </w:r>
    </w:p>
    <w:p w:rsidR="00A84F44" w:rsidRPr="00F50114" w:rsidRDefault="00A84F44" w:rsidP="00A84F44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:rsidR="00A84F44" w:rsidRPr="00762416" w:rsidRDefault="00A84F44" w:rsidP="00A84F44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BE4E78" w:rsidRDefault="00BE4E78"/>
    <w:sectPr w:rsidR="00BE4E78" w:rsidSect="00A84F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43" w:rsidRDefault="00F92F43" w:rsidP="00A84F44">
      <w:pPr>
        <w:spacing w:after="0" w:line="240" w:lineRule="auto"/>
      </w:pPr>
      <w:r>
        <w:separator/>
      </w:r>
    </w:p>
  </w:endnote>
  <w:endnote w:type="continuationSeparator" w:id="0">
    <w:p w:rsidR="00F92F43" w:rsidRDefault="00F92F43" w:rsidP="00A8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43" w:rsidRDefault="00F92F43" w:rsidP="00A84F44">
      <w:pPr>
        <w:spacing w:after="0" w:line="240" w:lineRule="auto"/>
      </w:pPr>
      <w:r>
        <w:separator/>
      </w:r>
    </w:p>
  </w:footnote>
  <w:footnote w:type="continuationSeparator" w:id="0">
    <w:p w:rsidR="00F92F43" w:rsidRDefault="00F92F43" w:rsidP="00A84F44">
      <w:pPr>
        <w:spacing w:after="0" w:line="240" w:lineRule="auto"/>
      </w:pPr>
      <w:r>
        <w:continuationSeparator/>
      </w:r>
    </w:p>
  </w:footnote>
  <w:footnote w:id="1">
    <w:p w:rsidR="00A84F44" w:rsidRPr="001F5ACA" w:rsidRDefault="00A84F44" w:rsidP="00A84F44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sz w:val="18"/>
          <w:szCs w:val="18"/>
        </w:rPr>
        <w:t xml:space="preserve"> </w:t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A84F44" w:rsidRPr="00B62376" w:rsidRDefault="00A84F44" w:rsidP="00A84F44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>1) referencje lub inne dokumenty wystawione przez podmiot, na rzecz którego roboty były wykonywane</w:t>
      </w:r>
    </w:p>
    <w:p w:rsidR="00A84F44" w:rsidRPr="001F5ACA" w:rsidRDefault="00A84F44" w:rsidP="00AD53C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</w:t>
      </w:r>
      <w:proofErr w:type="spellStart"/>
      <w:r w:rsidRPr="001F5ACA">
        <w:rPr>
          <w:rFonts w:ascii="Arial Narrow" w:hAnsi="Arial Narrow"/>
          <w:sz w:val="18"/>
          <w:szCs w:val="18"/>
        </w:rPr>
        <w:t>pkt</w:t>
      </w:r>
      <w:proofErr w:type="spellEnd"/>
      <w:r w:rsidRPr="001F5ACA">
        <w:rPr>
          <w:rFonts w:ascii="Arial Narrow" w:hAnsi="Arial Narrow"/>
          <w:sz w:val="18"/>
          <w:szCs w:val="18"/>
        </w:rPr>
        <w:t xml:space="preserve"> 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44"/>
    <w:rsid w:val="001D5294"/>
    <w:rsid w:val="00236889"/>
    <w:rsid w:val="00244B5C"/>
    <w:rsid w:val="002D0D59"/>
    <w:rsid w:val="003D230B"/>
    <w:rsid w:val="007003CA"/>
    <w:rsid w:val="00A038FF"/>
    <w:rsid w:val="00A136BF"/>
    <w:rsid w:val="00A84F44"/>
    <w:rsid w:val="00AD53CB"/>
    <w:rsid w:val="00AE019B"/>
    <w:rsid w:val="00AE0AB1"/>
    <w:rsid w:val="00B4308E"/>
    <w:rsid w:val="00B8042A"/>
    <w:rsid w:val="00B83C65"/>
    <w:rsid w:val="00BE4E78"/>
    <w:rsid w:val="00DD2092"/>
    <w:rsid w:val="00E276E3"/>
    <w:rsid w:val="00E90F09"/>
    <w:rsid w:val="00F76015"/>
    <w:rsid w:val="00F92F43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A84F44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2017-02-28T20:13:00Z</dcterms:created>
  <dcterms:modified xsi:type="dcterms:W3CDTF">2018-01-03T19:20:00Z</dcterms:modified>
</cp:coreProperties>
</file>